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989D" w14:textId="2247988C" w:rsidR="00BB2954" w:rsidRPr="00240045" w:rsidRDefault="00411B1C">
      <w:pPr>
        <w:rPr>
          <w:b/>
          <w:bCs/>
        </w:rPr>
      </w:pPr>
      <w:r w:rsidRPr="00240045">
        <w:rPr>
          <w:b/>
          <w:bCs/>
        </w:rPr>
        <w:t>CPUC Comments on</w:t>
      </w:r>
      <w:r w:rsidR="00CC7F7C" w:rsidRPr="00240045">
        <w:rPr>
          <w:b/>
          <w:bCs/>
        </w:rPr>
        <w:t xml:space="preserve"> SW</w:t>
      </w:r>
      <w:r w:rsidR="00CA67F8" w:rsidRPr="00240045">
        <w:rPr>
          <w:b/>
          <w:bCs/>
        </w:rPr>
        <w:t>HC039-01</w:t>
      </w:r>
      <w:r w:rsidR="00240045" w:rsidRPr="00240045">
        <w:rPr>
          <w:b/>
          <w:bCs/>
        </w:rPr>
        <w:t xml:space="preserve"> </w:t>
      </w:r>
      <w:r w:rsidR="00CC7F7C" w:rsidRPr="00240045">
        <w:rPr>
          <w:b/>
          <w:bCs/>
        </w:rPr>
        <w:t xml:space="preserve">– Residential </w:t>
      </w:r>
      <w:r w:rsidR="00CA67F8" w:rsidRPr="00240045">
        <w:rPr>
          <w:b/>
          <w:bCs/>
        </w:rPr>
        <w:t>Smart Thermostat</w:t>
      </w:r>
    </w:p>
    <w:p w14:paraId="2BA7A164" w14:textId="4D31C5E5" w:rsidR="004266C0" w:rsidRDefault="004266C0">
      <w:r>
        <w:t xml:space="preserve">Lead PA: </w:t>
      </w:r>
      <w:r w:rsidR="00CC7F7C">
        <w:t>SCE</w:t>
      </w:r>
    </w:p>
    <w:p w14:paraId="4BB68C7D" w14:textId="2ABA7516" w:rsidR="009E1581" w:rsidRPr="00240045" w:rsidRDefault="004266C0">
      <w:r>
        <w:t xml:space="preserve">Workpaper </w:t>
      </w:r>
      <w:r w:rsidR="008F1FF0" w:rsidRPr="00240045">
        <w:t xml:space="preserve">Submittal Date: </w:t>
      </w:r>
      <w:r w:rsidR="00CC7F7C" w:rsidRPr="00240045">
        <w:t>0</w:t>
      </w:r>
      <w:r w:rsidR="00240045" w:rsidRPr="00240045">
        <w:t>6</w:t>
      </w:r>
      <w:r w:rsidR="00CC7F7C" w:rsidRPr="00240045">
        <w:t>/</w:t>
      </w:r>
      <w:r w:rsidR="00240045" w:rsidRPr="00240045">
        <w:t>28</w:t>
      </w:r>
      <w:r w:rsidR="00CC7F7C" w:rsidRPr="00240045">
        <w:t>/20</w:t>
      </w:r>
      <w:r w:rsidR="00240045" w:rsidRPr="00240045">
        <w:t>19</w:t>
      </w:r>
      <w:r w:rsidR="00AB26AE" w:rsidRPr="00240045">
        <w:t xml:space="preserve"> </w:t>
      </w:r>
    </w:p>
    <w:p w14:paraId="06E32D11" w14:textId="29300016" w:rsidR="004266C0" w:rsidRDefault="004266C0">
      <w:r w:rsidRPr="00240045">
        <w:t xml:space="preserve">CPUC Review Date: </w:t>
      </w:r>
      <w:r w:rsidR="00CC7F7C" w:rsidRPr="00240045">
        <w:t>0</w:t>
      </w:r>
      <w:r w:rsidR="00240045" w:rsidRPr="00240045">
        <w:t>8</w:t>
      </w:r>
      <w:r w:rsidR="00CC7F7C" w:rsidRPr="00240045">
        <w:t>/</w:t>
      </w:r>
      <w:r w:rsidR="00240045" w:rsidRPr="00240045">
        <w:t>04</w:t>
      </w:r>
      <w:r w:rsidR="00CC7F7C" w:rsidRPr="00240045">
        <w:t>/20</w:t>
      </w:r>
      <w:bookmarkStart w:id="0" w:name="_GoBack"/>
      <w:bookmarkEnd w:id="0"/>
      <w:r w:rsidR="00CC7F7C" w:rsidRPr="00240045">
        <w:t>20</w:t>
      </w:r>
    </w:p>
    <w:p w14:paraId="34C58858" w14:textId="622D88E8" w:rsidR="00AB26AE" w:rsidRDefault="00AB26AE"/>
    <w:tbl>
      <w:tblPr>
        <w:tblStyle w:val="TableGrid"/>
        <w:tblpPr w:leftFromText="180" w:rightFromText="180" w:vertAnchor="page" w:horzAnchor="margin" w:tblpY="4537"/>
        <w:tblW w:w="10075" w:type="dxa"/>
        <w:tblLayout w:type="fixed"/>
        <w:tblLook w:val="04A0" w:firstRow="1" w:lastRow="0" w:firstColumn="1" w:lastColumn="0" w:noHBand="0" w:noVBand="1"/>
      </w:tblPr>
      <w:tblGrid>
        <w:gridCol w:w="5665"/>
        <w:gridCol w:w="4410"/>
      </w:tblGrid>
      <w:tr w:rsidR="004266C0" w14:paraId="75EEBFCB" w14:textId="77777777" w:rsidTr="00070D48">
        <w:tc>
          <w:tcPr>
            <w:tcW w:w="5665" w:type="dxa"/>
          </w:tcPr>
          <w:p w14:paraId="50F575CA" w14:textId="77777777" w:rsidR="004266C0" w:rsidRDefault="004266C0" w:rsidP="004266C0">
            <w:r>
              <w:t>CPUC Comment</w:t>
            </w:r>
          </w:p>
        </w:tc>
        <w:tc>
          <w:tcPr>
            <w:tcW w:w="4410" w:type="dxa"/>
          </w:tcPr>
          <w:p w14:paraId="73B4B0C7" w14:textId="77777777" w:rsidR="004266C0" w:rsidRDefault="004266C0" w:rsidP="004266C0">
            <w:r>
              <w:t>PA Response</w:t>
            </w:r>
          </w:p>
        </w:tc>
      </w:tr>
      <w:tr w:rsidR="004266C0" w14:paraId="05E35CA3" w14:textId="77777777" w:rsidTr="00070D48">
        <w:tc>
          <w:tcPr>
            <w:tcW w:w="5665" w:type="dxa"/>
          </w:tcPr>
          <w:p w14:paraId="21E8DE9D" w14:textId="75284701" w:rsidR="00810BD0" w:rsidRDefault="00810BD0" w:rsidP="007C3FA8">
            <w:r>
              <w:t>EAD Tables:</w:t>
            </w:r>
          </w:p>
          <w:p w14:paraId="08C3CF2F" w14:textId="77777777" w:rsidR="00810BD0" w:rsidRDefault="00810BD0" w:rsidP="007C3FA8"/>
          <w:p w14:paraId="5D025362" w14:textId="7DB0F56A" w:rsidR="007C3FA8" w:rsidRDefault="007C3FA8" w:rsidP="007C3FA8">
            <w:r>
              <w:t>Item</w:t>
            </w:r>
            <w:r>
              <w:tab/>
              <w:t>Fieldname</w:t>
            </w:r>
            <w:r>
              <w:tab/>
              <w:t>Worksheet(s)</w:t>
            </w:r>
            <w:r>
              <w:tab/>
              <w:t xml:space="preserve">       Comment</w:t>
            </w:r>
          </w:p>
          <w:p w14:paraId="37495CCF" w14:textId="184336C8" w:rsidR="00CA67F8" w:rsidRDefault="007C3FA8" w:rsidP="00CA67F8">
            <w:r>
              <w:t>1</w:t>
            </w:r>
            <w:r>
              <w:tab/>
            </w:r>
            <w:r w:rsidR="00973125" w:rsidRPr="00973125">
              <w:t>EUL_ID</w:t>
            </w:r>
            <w:r>
              <w:t xml:space="preserve">              </w:t>
            </w:r>
            <w:proofErr w:type="spellStart"/>
            <w:r>
              <w:t>MeasureExAnte</w:t>
            </w:r>
            <w:proofErr w:type="spellEnd"/>
            <w:r>
              <w:t xml:space="preserve">       </w:t>
            </w:r>
            <w:r w:rsidR="00CA67F8">
              <w:t xml:space="preserve">Update </w:t>
            </w:r>
            <w:r w:rsidR="00CA67F8" w:rsidRPr="00CA67F8">
              <w:t>to include the new EUL code: HV-</w:t>
            </w:r>
            <w:proofErr w:type="spellStart"/>
            <w:r w:rsidR="00CA67F8" w:rsidRPr="00CA67F8">
              <w:t>SmartTstat</w:t>
            </w:r>
            <w:proofErr w:type="spellEnd"/>
            <w:r w:rsidR="00CA67F8" w:rsidRPr="00CA67F8">
              <w:t xml:space="preserve"> </w:t>
            </w:r>
          </w:p>
          <w:p w14:paraId="2948B0D6" w14:textId="5BCC5B1C" w:rsidR="004266C0" w:rsidRDefault="004266C0" w:rsidP="007C3FA8"/>
        </w:tc>
        <w:tc>
          <w:tcPr>
            <w:tcW w:w="4410" w:type="dxa"/>
          </w:tcPr>
          <w:p w14:paraId="7A82EAB4" w14:textId="77777777" w:rsidR="00343E00" w:rsidRDefault="00343E00" w:rsidP="004266C0"/>
          <w:p w14:paraId="508A9489" w14:textId="77777777" w:rsidR="00CA67F8" w:rsidRDefault="00CA67F8" w:rsidP="004266C0"/>
          <w:p w14:paraId="64B4C480" w14:textId="4440AC13" w:rsidR="00070D48" w:rsidRDefault="00CA67F8" w:rsidP="004266C0">
            <w:r>
              <w:t>The EUL ID in the EAD tables was updated to the new EUL, HV-</w:t>
            </w:r>
            <w:proofErr w:type="spellStart"/>
            <w:r>
              <w:t>SmartTstat</w:t>
            </w:r>
            <w:proofErr w:type="spellEnd"/>
            <w:r>
              <w:t xml:space="preserve">. The EUL ID was updated throughout the workpaper submission, as applicable.  </w:t>
            </w:r>
            <w:r w:rsidR="00070D48">
              <w:t xml:space="preserve">  </w:t>
            </w:r>
          </w:p>
        </w:tc>
      </w:tr>
    </w:tbl>
    <w:p w14:paraId="72C6D87B" w14:textId="66CF17DA" w:rsidR="00047FC1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proofErr w:type="spellStart"/>
      <w:r w:rsidRPr="00047FC1">
        <w:t>ExAnte</w:t>
      </w:r>
      <w:proofErr w:type="spellEnd"/>
      <w:r w:rsidRPr="00047FC1">
        <w:t xml:space="preserve"> team to set up a call to discuss.</w:t>
      </w:r>
    </w:p>
    <w:sectPr w:rsidR="00047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24B65"/>
    <w:rsid w:val="00047FC1"/>
    <w:rsid w:val="00070D48"/>
    <w:rsid w:val="00096A19"/>
    <w:rsid w:val="00131866"/>
    <w:rsid w:val="00240045"/>
    <w:rsid w:val="002A755F"/>
    <w:rsid w:val="002D4858"/>
    <w:rsid w:val="002E05AF"/>
    <w:rsid w:val="00343E00"/>
    <w:rsid w:val="00377BC9"/>
    <w:rsid w:val="00392903"/>
    <w:rsid w:val="003C30D6"/>
    <w:rsid w:val="003E79B7"/>
    <w:rsid w:val="00411B1C"/>
    <w:rsid w:val="004266C0"/>
    <w:rsid w:val="00480C68"/>
    <w:rsid w:val="004A4ACF"/>
    <w:rsid w:val="004E7F9C"/>
    <w:rsid w:val="005101EE"/>
    <w:rsid w:val="005F3FD0"/>
    <w:rsid w:val="006F56C1"/>
    <w:rsid w:val="00791A22"/>
    <w:rsid w:val="007C3FA8"/>
    <w:rsid w:val="00810BD0"/>
    <w:rsid w:val="008333A3"/>
    <w:rsid w:val="00843A6D"/>
    <w:rsid w:val="008963E4"/>
    <w:rsid w:val="008D65D1"/>
    <w:rsid w:val="008F1FF0"/>
    <w:rsid w:val="00905B03"/>
    <w:rsid w:val="00973125"/>
    <w:rsid w:val="009E1581"/>
    <w:rsid w:val="00A239A4"/>
    <w:rsid w:val="00AB26AE"/>
    <w:rsid w:val="00AC21BB"/>
    <w:rsid w:val="00AC4164"/>
    <w:rsid w:val="00AD3DAD"/>
    <w:rsid w:val="00B8145B"/>
    <w:rsid w:val="00BA4AC4"/>
    <w:rsid w:val="00BB2954"/>
    <w:rsid w:val="00CA67F8"/>
    <w:rsid w:val="00CC7F7C"/>
    <w:rsid w:val="00CE69EE"/>
    <w:rsid w:val="00D14F41"/>
    <w:rsid w:val="00DB6B98"/>
    <w:rsid w:val="00E76FCD"/>
    <w:rsid w:val="00E97AAA"/>
    <w:rsid w:val="00EC4C2D"/>
    <w:rsid w:val="00FB0581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Andres Fergadiotti</cp:lastModifiedBy>
  <cp:revision>10</cp:revision>
  <dcterms:created xsi:type="dcterms:W3CDTF">2020-04-22T17:16:00Z</dcterms:created>
  <dcterms:modified xsi:type="dcterms:W3CDTF">2020-08-06T23:01:00Z</dcterms:modified>
</cp:coreProperties>
</file>